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4C96929F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Gmina </w:t>
      </w:r>
      <w:r w:rsidR="006C381B">
        <w:rPr>
          <w:rFonts w:ascii="Cambria" w:hAnsi="Cambria" w:cs="Calibri"/>
          <w:lang w:eastAsia="pl-PL"/>
        </w:rPr>
        <w:t>Świercze</w:t>
      </w:r>
    </w:p>
    <w:p w14:paraId="26DA49D0" w14:textId="2FBE0334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ul. </w:t>
      </w:r>
      <w:r w:rsidR="006C381B">
        <w:rPr>
          <w:rFonts w:ascii="Cambria" w:hAnsi="Cambria" w:cs="Calibri"/>
          <w:lang w:eastAsia="pl-PL"/>
        </w:rPr>
        <w:t xml:space="preserve">Kolejowa </w:t>
      </w:r>
      <w:r w:rsidRPr="00D847F7">
        <w:rPr>
          <w:rFonts w:ascii="Cambria" w:hAnsi="Cambria" w:cs="Calibri"/>
          <w:lang w:eastAsia="pl-PL"/>
        </w:rPr>
        <w:t>2</w:t>
      </w:r>
    </w:p>
    <w:p w14:paraId="1F4E6ED5" w14:textId="05490779" w:rsidR="009417C3" w:rsidRPr="00D847F7" w:rsidRDefault="006C381B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9417C3" w:rsidRPr="00D847F7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3A3D756B" w:rsidR="0050667D" w:rsidRPr="00C64A19" w:rsidRDefault="0050667D" w:rsidP="00533146">
      <w:pPr>
        <w:spacing w:line="360" w:lineRule="auto"/>
        <w:jc w:val="both"/>
        <w:rPr>
          <w:rFonts w:ascii="Cambria" w:hAnsi="Cambria"/>
        </w:rPr>
      </w:pPr>
      <w:r w:rsidRPr="00533146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533146" w:rsidRPr="00C64A19">
        <w:rPr>
          <w:rFonts w:ascii="Cambria" w:hAnsi="Cambria" w:cs="Arial"/>
          <w:b/>
        </w:rPr>
        <w:t>„</w:t>
      </w:r>
      <w:r w:rsidR="00C64A19" w:rsidRPr="00C64A19">
        <w:rPr>
          <w:rFonts w:ascii="Cambria" w:hAnsi="Cambria" w:cs="Arial"/>
        </w:rPr>
        <w:t xml:space="preserve">Przebudowa stawu w </w:t>
      </w:r>
      <w:proofErr w:type="spellStart"/>
      <w:r w:rsidR="00AD5702">
        <w:rPr>
          <w:rFonts w:ascii="Cambria" w:hAnsi="Cambria" w:cs="Arial"/>
        </w:rPr>
        <w:t>Godaczach</w:t>
      </w:r>
      <w:proofErr w:type="spellEnd"/>
      <w:r w:rsidR="00C64A19" w:rsidRPr="00C64A19">
        <w:rPr>
          <w:rFonts w:ascii="Cambria" w:hAnsi="Cambria" w:cs="Arial"/>
        </w:rPr>
        <w:t xml:space="preserve">, </w:t>
      </w:r>
      <w:r w:rsidR="00AD5702">
        <w:rPr>
          <w:rFonts w:ascii="Cambria" w:hAnsi="Cambria" w:cs="Arial"/>
        </w:rPr>
        <w:t>G</w:t>
      </w:r>
      <w:bookmarkStart w:id="0" w:name="_GoBack"/>
      <w:bookmarkEnd w:id="0"/>
      <w:r w:rsidR="00C64A19" w:rsidRPr="00C64A19">
        <w:rPr>
          <w:rFonts w:ascii="Cambria" w:hAnsi="Cambria" w:cs="Arial"/>
        </w:rPr>
        <w:t>mina Świercze</w:t>
      </w:r>
      <w:r w:rsidR="00533146" w:rsidRPr="00C64A19">
        <w:rPr>
          <w:rFonts w:ascii="Cambria" w:hAnsi="Cambria" w:cs="Arial"/>
          <w:b/>
        </w:rPr>
        <w:t>”</w:t>
      </w:r>
      <w:r w:rsidRPr="00C64A19">
        <w:rPr>
          <w:rFonts w:ascii="Cambria" w:hAnsi="Cambria" w:cs="Calibri"/>
          <w:bCs/>
          <w:lang w:eastAsia="pl-PL"/>
        </w:rPr>
        <w:t xml:space="preserve">, </w:t>
      </w:r>
      <w:r w:rsidRPr="00C64A19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</w:t>
      </w:r>
      <w:r w:rsidRPr="00D6050B">
        <w:rPr>
          <w:rFonts w:ascii="Cambria" w:hAnsi="Cambria" w:cs="Calibri"/>
          <w:lang w:eastAsia="pl-PL"/>
        </w:rPr>
        <w:lastRenderedPageBreak/>
        <w:t xml:space="preserve">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58756A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E0364" w14:textId="77777777" w:rsidR="009B0651" w:rsidRDefault="009B0651" w:rsidP="0050667D">
      <w:r>
        <w:separator/>
      </w:r>
    </w:p>
  </w:endnote>
  <w:endnote w:type="continuationSeparator" w:id="0">
    <w:p w14:paraId="790717D6" w14:textId="77777777" w:rsidR="009B0651" w:rsidRDefault="009B0651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27780" w14:textId="77777777" w:rsidR="009B0651" w:rsidRDefault="009B0651" w:rsidP="0050667D">
      <w:r>
        <w:separator/>
      </w:r>
    </w:p>
  </w:footnote>
  <w:footnote w:type="continuationSeparator" w:id="0">
    <w:p w14:paraId="0E84A79B" w14:textId="77777777" w:rsidR="009B0651" w:rsidRDefault="009B0651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006073"/>
    <w:rsid w:val="00075AA4"/>
    <w:rsid w:val="000E0618"/>
    <w:rsid w:val="00182A1D"/>
    <w:rsid w:val="001C4213"/>
    <w:rsid w:val="00251383"/>
    <w:rsid w:val="002B5044"/>
    <w:rsid w:val="0030705F"/>
    <w:rsid w:val="00331C4C"/>
    <w:rsid w:val="003378CE"/>
    <w:rsid w:val="00364CCD"/>
    <w:rsid w:val="00374D79"/>
    <w:rsid w:val="004047B0"/>
    <w:rsid w:val="00414DAE"/>
    <w:rsid w:val="00495BFC"/>
    <w:rsid w:val="004E3BE8"/>
    <w:rsid w:val="004F7524"/>
    <w:rsid w:val="0050667D"/>
    <w:rsid w:val="005218E9"/>
    <w:rsid w:val="005231E1"/>
    <w:rsid w:val="00533146"/>
    <w:rsid w:val="00535701"/>
    <w:rsid w:val="005562F3"/>
    <w:rsid w:val="0058756A"/>
    <w:rsid w:val="005B4DFB"/>
    <w:rsid w:val="00622EAF"/>
    <w:rsid w:val="00671D22"/>
    <w:rsid w:val="006B545D"/>
    <w:rsid w:val="006C381B"/>
    <w:rsid w:val="00743FE4"/>
    <w:rsid w:val="007E2391"/>
    <w:rsid w:val="00883042"/>
    <w:rsid w:val="008A1C8D"/>
    <w:rsid w:val="008C6D6E"/>
    <w:rsid w:val="008F52CA"/>
    <w:rsid w:val="0091446E"/>
    <w:rsid w:val="00916320"/>
    <w:rsid w:val="009207B7"/>
    <w:rsid w:val="009417C3"/>
    <w:rsid w:val="009914E2"/>
    <w:rsid w:val="009A258F"/>
    <w:rsid w:val="009B0651"/>
    <w:rsid w:val="009B1911"/>
    <w:rsid w:val="00A9490F"/>
    <w:rsid w:val="00AD5702"/>
    <w:rsid w:val="00B16E6D"/>
    <w:rsid w:val="00B677FE"/>
    <w:rsid w:val="00BC1ADB"/>
    <w:rsid w:val="00C465EE"/>
    <w:rsid w:val="00C545AE"/>
    <w:rsid w:val="00C64A19"/>
    <w:rsid w:val="00C77329"/>
    <w:rsid w:val="00CA2C9F"/>
    <w:rsid w:val="00CC74CE"/>
    <w:rsid w:val="00CF6865"/>
    <w:rsid w:val="00D55369"/>
    <w:rsid w:val="00D76A8B"/>
    <w:rsid w:val="00D847F7"/>
    <w:rsid w:val="00D9670E"/>
    <w:rsid w:val="00DB21C8"/>
    <w:rsid w:val="00DD2B09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698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28</cp:revision>
  <cp:lastPrinted>2022-10-17T11:41:00Z</cp:lastPrinted>
  <dcterms:created xsi:type="dcterms:W3CDTF">2021-02-02T13:15:00Z</dcterms:created>
  <dcterms:modified xsi:type="dcterms:W3CDTF">2024-10-26T22:05:00Z</dcterms:modified>
</cp:coreProperties>
</file>